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Kompletní příprava a organizace </w:t>
      </w:r>
      <w:r w:rsidR="00F95A79" w:rsidRPr="00953328">
        <w:rPr>
          <w:rFonts w:cs="Calibri"/>
          <w:b/>
          <w:bCs/>
          <w:smallCaps/>
          <w:color w:val="010000"/>
          <w:sz w:val="32"/>
          <w:szCs w:val="32"/>
        </w:rPr>
        <w:t>architektonické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soutěže o návrh s navazujícím JŘBU – rekonstrukce </w:t>
      </w:r>
      <w:proofErr w:type="spellStart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>Škroupova</w:t>
      </w:r>
      <w:proofErr w:type="spellEnd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náměstí v České Lípě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231A9A" w:rsidRDefault="00231A9A" w:rsidP="00472601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proofErr w:type="spellStart"/>
      <w:r w:rsidR="00474981">
        <w:rPr>
          <w:rFonts w:asciiTheme="minorHAnsi" w:hAnsiTheme="minorHAnsi"/>
          <w:sz w:val="20"/>
          <w:szCs w:val="20"/>
        </w:rPr>
        <w:t>přezkušovatel</w:t>
      </w:r>
      <w:proofErr w:type="spellEnd"/>
      <w:r w:rsidR="00474981">
        <w:rPr>
          <w:rFonts w:asciiTheme="minorHAnsi" w:hAnsiTheme="minorHAnsi"/>
          <w:sz w:val="20"/>
          <w:szCs w:val="20"/>
        </w:rPr>
        <w:t xml:space="preserve"> soutěžních návrhů</w:t>
      </w:r>
      <w:r>
        <w:rPr>
          <w:rFonts w:asciiTheme="minorHAnsi" w:hAnsiTheme="minorHAnsi"/>
          <w:sz w:val="20"/>
          <w:szCs w:val="20"/>
        </w:rPr>
        <w:t xml:space="preserve">. V rámci své odborné praxe v délce…………………………let, jsem </w:t>
      </w:r>
      <w:r w:rsidR="006B519F">
        <w:rPr>
          <w:rFonts w:asciiTheme="minorHAnsi" w:hAnsiTheme="minorHAnsi"/>
          <w:sz w:val="20"/>
          <w:szCs w:val="20"/>
        </w:rPr>
        <w:t xml:space="preserve">vykonával funkci </w:t>
      </w:r>
      <w:proofErr w:type="spellStart"/>
      <w:r w:rsidR="00474981">
        <w:rPr>
          <w:rFonts w:asciiTheme="minorHAnsi" w:hAnsiTheme="minorHAnsi"/>
          <w:sz w:val="20"/>
          <w:szCs w:val="20"/>
        </w:rPr>
        <w:t>přezkušovatele</w:t>
      </w:r>
      <w:proofErr w:type="spellEnd"/>
      <w:r w:rsidR="00474981">
        <w:rPr>
          <w:rFonts w:asciiTheme="minorHAnsi" w:hAnsiTheme="minorHAnsi"/>
          <w:sz w:val="20"/>
          <w:szCs w:val="20"/>
        </w:rPr>
        <w:t xml:space="preserve"> soutěžních návrhů podaných </w:t>
      </w:r>
      <w:r w:rsidR="006B519F">
        <w:rPr>
          <w:rFonts w:asciiTheme="minorHAnsi" w:hAnsiTheme="minorHAnsi"/>
          <w:sz w:val="20"/>
          <w:szCs w:val="20"/>
        </w:rPr>
        <w:t>v následujících regulérních architektonických soutěžích</w:t>
      </w:r>
      <w:r w:rsidR="00474981">
        <w:rPr>
          <w:rFonts w:asciiTheme="minorHAnsi" w:hAnsiTheme="minorHAnsi"/>
          <w:sz w:val="20"/>
          <w:szCs w:val="20"/>
        </w:rPr>
        <w:t xml:space="preserve"> o návrh</w:t>
      </w:r>
      <w:r w:rsidR="006B519F">
        <w:rPr>
          <w:rFonts w:asciiTheme="minorHAnsi" w:hAnsiTheme="minorHAnsi"/>
          <w:sz w:val="20"/>
          <w:szCs w:val="20"/>
        </w:rPr>
        <w:t>.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6208"/>
        <w:gridCol w:w="1560"/>
        <w:gridCol w:w="2409"/>
        <w:gridCol w:w="3261"/>
      </w:tblGrid>
      <w:tr w:rsidR="004354B7" w:rsidTr="00795983">
        <w:tc>
          <w:tcPr>
            <w:tcW w:w="704" w:type="dxa"/>
            <w:shd w:val="clear" w:color="auto" w:fill="D9D9D9" w:themeFill="background1" w:themeFillShade="D9"/>
          </w:tcPr>
          <w:p w:rsidR="004354B7" w:rsidRPr="00D37D41" w:rsidRDefault="004354B7" w:rsidP="00D37D4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6208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7959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147C4A">
              <w:rPr>
                <w:rFonts w:asciiTheme="minorHAnsi" w:hAnsiTheme="minorHAnsi"/>
                <w:b/>
                <w:sz w:val="20"/>
                <w:szCs w:val="20"/>
              </w:rPr>
              <w:t xml:space="preserve">regulérní architektonické </w:t>
            </w:r>
            <w:r w:rsidR="006B519F">
              <w:rPr>
                <w:rFonts w:asciiTheme="minorHAnsi" w:hAnsiTheme="minorHAnsi"/>
                <w:b/>
                <w:sz w:val="20"/>
                <w:szCs w:val="20"/>
              </w:rPr>
              <w:t>soutěže</w:t>
            </w:r>
            <w:r w:rsidR="00147C4A">
              <w:rPr>
                <w:rFonts w:asciiTheme="minorHAnsi" w:hAnsiTheme="minorHAnsi"/>
                <w:b/>
                <w:sz w:val="20"/>
                <w:szCs w:val="20"/>
              </w:rPr>
              <w:t xml:space="preserve"> o návrh</w:t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7959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realizace: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7959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4354B7" w:rsidRPr="00D37D41" w:rsidRDefault="004354B7" w:rsidP="007959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RP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</w:t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  <w:t xml:space="preserve">             </w:t>
      </w:r>
    </w:p>
    <w:p w:rsidR="006D1A9D" w:rsidRDefault="006D1A9D" w:rsidP="006D1A9D">
      <w:pPr>
        <w:ind w:left="4248" w:firstLine="708"/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:rsidR="00472601" w:rsidRPr="00472601" w:rsidRDefault="00472601" w:rsidP="006D1A9D">
      <w:pPr>
        <w:ind w:left="4248" w:firstLine="708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</w:p>
    <w:p w:rsidR="00472601" w:rsidRPr="00472601" w:rsidRDefault="00472601" w:rsidP="006D1A9D">
      <w:pPr>
        <w:ind w:left="5664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2 -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474981" w:rsidP="00062C48">
    <w:pPr>
      <w:pStyle w:val="Zhlav"/>
      <w:rPr>
        <w:b/>
        <w:i/>
      </w:rPr>
    </w:pPr>
    <w:r>
      <w:rPr>
        <w:b/>
        <w:i/>
        <w:highlight w:val="yellow"/>
        <w:lang w:val="en-US"/>
      </w:rPr>
      <w:t>2</w:t>
    </w:r>
    <w:r w:rsidR="00062C48" w:rsidRPr="004354B7">
      <w:rPr>
        <w:b/>
        <w:i/>
        <w:highlight w:val="yellow"/>
        <w:lang w:val="en-US"/>
      </w:rPr>
      <w:t xml:space="preserve">. </w:t>
    </w:r>
    <w:proofErr w:type="spellStart"/>
    <w:proofErr w:type="gramStart"/>
    <w:r w:rsidR="00062C48" w:rsidRPr="004354B7">
      <w:rPr>
        <w:b/>
        <w:i/>
        <w:highlight w:val="yellow"/>
        <w:lang w:val="en-US"/>
      </w:rPr>
      <w:t>člen</w:t>
    </w:r>
    <w:proofErr w:type="spellEnd"/>
    <w:proofErr w:type="gram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realizačního</w:t>
    </w:r>
    <w:proofErr w:type="spell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147C4A"/>
    <w:rsid w:val="00173EC3"/>
    <w:rsid w:val="001E5EB4"/>
    <w:rsid w:val="00207387"/>
    <w:rsid w:val="00231A9A"/>
    <w:rsid w:val="00250E36"/>
    <w:rsid w:val="00256CE6"/>
    <w:rsid w:val="002B45A2"/>
    <w:rsid w:val="0030235C"/>
    <w:rsid w:val="00307DF6"/>
    <w:rsid w:val="004354B7"/>
    <w:rsid w:val="00472601"/>
    <w:rsid w:val="00474981"/>
    <w:rsid w:val="0056559E"/>
    <w:rsid w:val="005966DA"/>
    <w:rsid w:val="006B519F"/>
    <w:rsid w:val="006D1A9D"/>
    <w:rsid w:val="007846C2"/>
    <w:rsid w:val="00795983"/>
    <w:rsid w:val="0082181E"/>
    <w:rsid w:val="00953328"/>
    <w:rsid w:val="00B07E22"/>
    <w:rsid w:val="00B76EA3"/>
    <w:rsid w:val="00B929C4"/>
    <w:rsid w:val="00BB020D"/>
    <w:rsid w:val="00BC7AD2"/>
    <w:rsid w:val="00D37D41"/>
    <w:rsid w:val="00D37E92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3</cp:revision>
  <dcterms:created xsi:type="dcterms:W3CDTF">2019-02-18T08:26:00Z</dcterms:created>
  <dcterms:modified xsi:type="dcterms:W3CDTF">2019-02-18T08:33:00Z</dcterms:modified>
</cp:coreProperties>
</file>